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25179" w:rsidR="00061896" w:rsidRPr="005F4693" w:rsidRDefault="00FD7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2BF39" w:rsidR="00061896" w:rsidRPr="00E407AC" w:rsidRDefault="00FD7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28BD" w:rsidR="00FC15B4" w:rsidRPr="00D11D17" w:rsidRDefault="00F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8E89" w:rsidR="00FC15B4" w:rsidRPr="00D11D17" w:rsidRDefault="00F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D82" w:rsidR="00FC15B4" w:rsidRPr="00D11D17" w:rsidRDefault="00F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C84D" w:rsidR="00FC15B4" w:rsidRPr="00D11D17" w:rsidRDefault="00F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151F" w:rsidR="00FC15B4" w:rsidRPr="00D11D17" w:rsidRDefault="00F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11B0" w:rsidR="00FC15B4" w:rsidRPr="00D11D17" w:rsidRDefault="00F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549F" w:rsidR="00FC15B4" w:rsidRPr="00D11D17" w:rsidRDefault="00F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1815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AB8A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358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547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E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E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0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354DF" w:rsidR="00DE76F3" w:rsidRPr="0026478E" w:rsidRDefault="00FD7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6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0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5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A56A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7659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8C56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80D2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4091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855C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2A1A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4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C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5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0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2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0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F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A61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3F8E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0C41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F9E3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64C1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FC98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056D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D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7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3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0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C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9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2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C854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86A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01F3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DF5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4F0C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5DCF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3E91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2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4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B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8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1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7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A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535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4B7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033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28A3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1592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40F" w:rsidR="009A6C64" w:rsidRPr="00C2583D" w:rsidRDefault="00F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3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6D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9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8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7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E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1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7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