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67784" w:rsidR="0061148E" w:rsidRPr="00944D28" w:rsidRDefault="0079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0F53" w:rsidR="0061148E" w:rsidRPr="004A7085" w:rsidRDefault="0079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E8053" w:rsidR="00A67F55" w:rsidRPr="00944D28" w:rsidRDefault="0079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56785" w:rsidR="00A67F55" w:rsidRPr="00944D28" w:rsidRDefault="0079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ABED6" w:rsidR="00A67F55" w:rsidRPr="00944D28" w:rsidRDefault="0079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EDF49" w:rsidR="00A67F55" w:rsidRPr="00944D28" w:rsidRDefault="0079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495D6" w:rsidR="00A67F55" w:rsidRPr="00944D28" w:rsidRDefault="0079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28A05" w:rsidR="00A67F55" w:rsidRPr="00944D28" w:rsidRDefault="0079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75351" w:rsidR="00A67F55" w:rsidRPr="00944D28" w:rsidRDefault="00793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1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8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D46B6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1F75A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F7427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375FE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3F87D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ED6F" w:rsidR="00B87ED3" w:rsidRPr="00944D28" w:rsidRDefault="00793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B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9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DA229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CC5AC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2B6EA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44BA4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915C3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0CAD2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FA044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4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5A11A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9DCC5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F7822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C5656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2F852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E38FF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E0E4A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30E8" w:rsidR="00B87ED3" w:rsidRPr="00944D28" w:rsidRDefault="00793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7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901B5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46F95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9657C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66E58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9BA99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777A6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B87B6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7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8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2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E522B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CC92A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049AB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5CC2A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AC645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79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04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65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