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03BA" w:rsidR="0061148E" w:rsidRPr="000C582F" w:rsidRDefault="007527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0EE5" w:rsidR="0061148E" w:rsidRPr="000C582F" w:rsidRDefault="007527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CC8DD" w:rsidR="00B87ED3" w:rsidRPr="000C582F" w:rsidRDefault="00752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41680" w:rsidR="00B87ED3" w:rsidRPr="000C582F" w:rsidRDefault="00752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718CC" w:rsidR="00B87ED3" w:rsidRPr="000C582F" w:rsidRDefault="00752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0BAF8" w:rsidR="00B87ED3" w:rsidRPr="000C582F" w:rsidRDefault="00752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C5AC7" w:rsidR="00B87ED3" w:rsidRPr="000C582F" w:rsidRDefault="00752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C7CC4" w:rsidR="00B87ED3" w:rsidRPr="000C582F" w:rsidRDefault="00752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A3C2E" w:rsidR="00B87ED3" w:rsidRPr="000C582F" w:rsidRDefault="007527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33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E5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C1581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C73CF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EDFB4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E9AA3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00606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3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DD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CC49" w:rsidR="00B87ED3" w:rsidRPr="000C582F" w:rsidRDefault="007527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C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D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5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3F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D9675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CDE37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D10C6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86126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4A63F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9ECE8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3CD13" w:rsidR="00B87ED3" w:rsidRPr="000C582F" w:rsidRDefault="00752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3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A33A" w:rsidR="00B87ED3" w:rsidRPr="000C582F" w:rsidRDefault="00752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73087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885BA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C305F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BA8D2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7530F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85657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A7720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5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7026D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FC022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55905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34AF8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82910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BDCAF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71FF3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4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4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E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AA687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BE09A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55739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9ED4F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8BEBE" w:rsidR="00B87ED3" w:rsidRPr="000C582F" w:rsidRDefault="00752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E5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A1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46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FE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D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7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