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567A" w:rsidR="0061148E" w:rsidRPr="00177744" w:rsidRDefault="007A1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5240" w:rsidR="0061148E" w:rsidRPr="00177744" w:rsidRDefault="007A1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32973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D724C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86CDF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17128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71091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65585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A6E2B" w:rsidR="00983D57" w:rsidRPr="00177744" w:rsidRDefault="007A1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63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00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B0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24DCC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819F7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7B45C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520A7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3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F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A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0A4D5" w:rsidR="00B87ED3" w:rsidRPr="00177744" w:rsidRDefault="007A1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8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F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2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925DA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3BE59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C5169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8CB97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D54FA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96429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1B17B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D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A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B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7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1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4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2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92A76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0A7DC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1655F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1D4F2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21F74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6434E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1524C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E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4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A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3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D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0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F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4D8AF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5C18F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15AB5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A2226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94E14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AFF2A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B972C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9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F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1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D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5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B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3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E0D0A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1F33F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FF89B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6C903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87876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5278C" w:rsidR="00B87ED3" w:rsidRPr="00177744" w:rsidRDefault="007A1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2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6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D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1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A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2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A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3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9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