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BC65" w:rsidR="0061148E" w:rsidRPr="0035681E" w:rsidRDefault="00541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90B3" w:rsidR="0061148E" w:rsidRPr="0035681E" w:rsidRDefault="00541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8F585" w:rsidR="00CD0676" w:rsidRPr="00944D28" w:rsidRDefault="0054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45EFA" w:rsidR="00CD0676" w:rsidRPr="00944D28" w:rsidRDefault="0054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237E3" w:rsidR="00CD0676" w:rsidRPr="00944D28" w:rsidRDefault="0054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C2442" w:rsidR="00CD0676" w:rsidRPr="00944D28" w:rsidRDefault="0054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7D786" w:rsidR="00CD0676" w:rsidRPr="00944D28" w:rsidRDefault="0054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84FA6" w:rsidR="00CD0676" w:rsidRPr="00944D28" w:rsidRDefault="0054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004A8" w:rsidR="00CD0676" w:rsidRPr="00944D28" w:rsidRDefault="0054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C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A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56BED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8C803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026BC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84F4F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C44ED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7AA88" w:rsidR="00B87ED3" w:rsidRPr="00944D28" w:rsidRDefault="00541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CE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D06E8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78DBE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B50EA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6A59D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FF6CB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FCB98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0D8CB" w:rsidR="00B87ED3" w:rsidRPr="00944D28" w:rsidRDefault="005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602DA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D04FA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B9EBC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4F526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B671B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28B28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512D1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15983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046CB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2827B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DF2AF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4F117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F0C11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FE1B8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3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3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0B7D7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DD792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C4BEC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55E31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9D823" w:rsidR="00B87ED3" w:rsidRPr="00944D28" w:rsidRDefault="005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4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54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8C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