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80B4AB" w:rsidR="002534F3" w:rsidRPr="0068293E" w:rsidRDefault="00E248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8B6781" w:rsidR="002534F3" w:rsidRPr="0068293E" w:rsidRDefault="00E248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6E75F" w:rsidR="002A7340" w:rsidRPr="00FF2AF3" w:rsidRDefault="00E248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C1730" w:rsidR="002A7340" w:rsidRPr="00FF2AF3" w:rsidRDefault="00E248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D7211" w:rsidR="002A7340" w:rsidRPr="00FF2AF3" w:rsidRDefault="00E248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97C9F" w:rsidR="002A7340" w:rsidRPr="00FF2AF3" w:rsidRDefault="00E248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C4729" w:rsidR="002A7340" w:rsidRPr="00FF2AF3" w:rsidRDefault="00E248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AC7F1" w:rsidR="002A7340" w:rsidRPr="00FF2AF3" w:rsidRDefault="00E248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786A7" w:rsidR="002A7340" w:rsidRPr="00FF2AF3" w:rsidRDefault="00E248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E7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6D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36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97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45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7E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8B99E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A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C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D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9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E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0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5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7DD1D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396EA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E8B26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76F5D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9AFC8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991F7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BCAE5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A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D7F05" w:rsidR="001835FB" w:rsidRPr="00DA1511" w:rsidRDefault="00E248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D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8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9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1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37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0F60C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851CF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69720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57E4D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56C94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6086E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6EE17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C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7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0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A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3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E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8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ACE58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C7B15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06924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4AA7D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0989E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FA43D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67714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53D4E" w:rsidR="001835FB" w:rsidRPr="00DA1511" w:rsidRDefault="00E248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A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E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D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B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C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3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D70E2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4AD53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4D36A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758C8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A469E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2232E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8ABC4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0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A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F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5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3F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C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2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11A6A" w:rsidR="009A6C64" w:rsidRPr="00730585" w:rsidRDefault="00E2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E2D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27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8D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BE9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7F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8E2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0F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B2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E9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D7F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1F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42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B0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4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48CE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