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FFEE27" w:rsidR="002534F3" w:rsidRPr="0068293E" w:rsidRDefault="005F66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2363EE" w:rsidR="002534F3" w:rsidRPr="0068293E" w:rsidRDefault="005F66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A8221" w:rsidR="002A7340" w:rsidRPr="00FF2AF3" w:rsidRDefault="005F6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BEA55" w:rsidR="002A7340" w:rsidRPr="00FF2AF3" w:rsidRDefault="005F6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FF6A5" w:rsidR="002A7340" w:rsidRPr="00FF2AF3" w:rsidRDefault="005F6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DAE3D" w:rsidR="002A7340" w:rsidRPr="00FF2AF3" w:rsidRDefault="005F6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4AC40" w:rsidR="002A7340" w:rsidRPr="00FF2AF3" w:rsidRDefault="005F6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C0A08" w:rsidR="002A7340" w:rsidRPr="00FF2AF3" w:rsidRDefault="005F6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3CE7C" w:rsidR="002A7340" w:rsidRPr="00FF2AF3" w:rsidRDefault="005F6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D8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E3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2A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4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B5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8E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ADADD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5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B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5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6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7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2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B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804CC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E541F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7C584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D944D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5355D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06E63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28E09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C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E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1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F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D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7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F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258EC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71E11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D0B19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C6C0F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DB775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9D157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70116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A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9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F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A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3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0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1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2ADA4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76190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2AEE8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EC21C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014C7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B5ECD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6A0A2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C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6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C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9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A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0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D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08289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B4C1E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F250F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8B075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29A6F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1C111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68A11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C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4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D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6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B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8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497ED" w:rsidR="001835FB" w:rsidRPr="00DA1511" w:rsidRDefault="005F66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F57CF" w:rsidR="009A6C64" w:rsidRPr="00730585" w:rsidRDefault="005F6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0C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68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093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38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C9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641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58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0B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05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4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6D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26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A0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6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661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