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5B4EEA" w:rsidR="002534F3" w:rsidRPr="0068293E" w:rsidRDefault="00797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C3CD82" w:rsidR="002534F3" w:rsidRPr="0068293E" w:rsidRDefault="00797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D9876" w:rsidR="002A7340" w:rsidRPr="00FF2AF3" w:rsidRDefault="00797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6406E" w:rsidR="002A7340" w:rsidRPr="00FF2AF3" w:rsidRDefault="00797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F0F9E" w:rsidR="002A7340" w:rsidRPr="00FF2AF3" w:rsidRDefault="00797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8F76D" w:rsidR="002A7340" w:rsidRPr="00FF2AF3" w:rsidRDefault="00797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37C2D" w:rsidR="002A7340" w:rsidRPr="00FF2AF3" w:rsidRDefault="00797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C3DE9" w:rsidR="002A7340" w:rsidRPr="00FF2AF3" w:rsidRDefault="00797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2F3B5" w:rsidR="002A7340" w:rsidRPr="00FF2AF3" w:rsidRDefault="00797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FE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C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AE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6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38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84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9E9C4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4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A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3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A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2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3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A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3D503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DB220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67C1F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B3C28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4D80F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08C11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59293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F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7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4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F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1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A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4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4E060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93726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5524E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4F4D8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8F39B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7AF53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D12E5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0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5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3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1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6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D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A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C6182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471B1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947C3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420E3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4DB14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C8CF0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570AF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369EC" w:rsidR="001835FB" w:rsidRPr="00DA1511" w:rsidRDefault="00797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A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2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E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5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7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0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777AB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C27C3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65244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5E8E1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F4453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14199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A2779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6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E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E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3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D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E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9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BD71F" w:rsidR="009A6C64" w:rsidRPr="00730585" w:rsidRDefault="0079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603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CE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95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09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4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2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8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4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0D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A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1C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47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DD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7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B5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