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82239" w:rsidR="00061896" w:rsidRPr="005F4693" w:rsidRDefault="00D92B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7BF6F" w:rsidR="00061896" w:rsidRPr="00E407AC" w:rsidRDefault="00D92B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A706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3661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6F4A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210C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9559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86D3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081D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EB2F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024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E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7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1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C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9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0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6BB8D" w:rsidR="00DE76F3" w:rsidRPr="0026478E" w:rsidRDefault="00D92B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93A9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711C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7076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698B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82D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AB1C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46FB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7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F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9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0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8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3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D53D9" w:rsidR="00DE76F3" w:rsidRPr="0026478E" w:rsidRDefault="00D92B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BD6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F0C0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CAFE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A07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E5A8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720E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B60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47CD7" w:rsidR="00DE76F3" w:rsidRPr="0026478E" w:rsidRDefault="00D92B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C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0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4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5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B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6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8281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4D34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FBE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E7BD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315D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6448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47F2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C780C" w:rsidR="00DE76F3" w:rsidRPr="0026478E" w:rsidRDefault="00D92B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5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F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B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9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F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0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69F2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0C4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546C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F5F0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0EF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D92F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48C5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B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6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4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2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9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F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3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B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