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6F392" w:rsidR="0061148E" w:rsidRPr="00944D28" w:rsidRDefault="00256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5E24" w:rsidR="0061148E" w:rsidRPr="004A7085" w:rsidRDefault="00256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12180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2F4B3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9DCC0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F6EF2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7319C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D4DEE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16857" w:rsidR="00A67F55" w:rsidRPr="00944D28" w:rsidRDefault="0025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F6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A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2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D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7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D3CD0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71B64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C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9B5E3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4A23A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6E76A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E067D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6D450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57D21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96F81" w:rsidR="00B87ED3" w:rsidRPr="00944D28" w:rsidRDefault="0025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0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A4058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43F95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6E3FC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EF602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C0CC9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14DE3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B3F65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0DCEE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BC483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F0E35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23144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36EFC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F9A62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EC56A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C632F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C6CBF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68DFD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224B9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F85A4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2764F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9F5CF" w:rsidR="00B87ED3" w:rsidRPr="00944D28" w:rsidRDefault="0025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D2DA" w:rsidR="00B87ED3" w:rsidRPr="00944D28" w:rsidRDefault="0025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7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