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84E7" w:rsidR="0061148E" w:rsidRPr="00812946" w:rsidRDefault="00835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393E" w:rsidR="0061148E" w:rsidRPr="00812946" w:rsidRDefault="00835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80AD7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3E8AF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8FA2F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124F2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9477B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083B9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61A24" w:rsidR="00673BC7" w:rsidRPr="00812946" w:rsidRDefault="008357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1F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6D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85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CC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E5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EC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75912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4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3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0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5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C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5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E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71B85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E94AA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D72D7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DEBF9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014F7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25A87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CB96B" w:rsidR="00B87ED3" w:rsidRPr="00812946" w:rsidRDefault="00835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B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37B29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20F1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FF80B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7C312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719D6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1C9E0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1D113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A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09A6" w:rsidR="00B87ED3" w:rsidRPr="00812946" w:rsidRDefault="00835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4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6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751F4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F0931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7AF53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FE7C5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CC2A6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37A1C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51897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C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5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DD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F463" w:rsidR="00B87ED3" w:rsidRPr="00812946" w:rsidRDefault="00835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C6EA5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58016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8B673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59281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D6601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F81B4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58F38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8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E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9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481E1" w:rsidR="00B87ED3" w:rsidRPr="00812946" w:rsidRDefault="00835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DD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D83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E48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C33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BC8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18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77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6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F9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13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4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0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87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77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