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5BCC" w:rsidR="0061148E" w:rsidRPr="00944D28" w:rsidRDefault="00633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4190" w:rsidR="0061148E" w:rsidRPr="004A7085" w:rsidRDefault="00633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9BE94" w:rsidR="00B87ED3" w:rsidRPr="00944D28" w:rsidRDefault="0063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1AE1B" w:rsidR="00B87ED3" w:rsidRPr="00944D28" w:rsidRDefault="0063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8F726" w:rsidR="00B87ED3" w:rsidRPr="00944D28" w:rsidRDefault="0063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C04FE" w:rsidR="00B87ED3" w:rsidRPr="00944D28" w:rsidRDefault="0063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8F30F" w:rsidR="00B87ED3" w:rsidRPr="00944D28" w:rsidRDefault="0063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9F1E3" w:rsidR="00B87ED3" w:rsidRPr="00944D28" w:rsidRDefault="0063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64A14" w:rsidR="00B87ED3" w:rsidRPr="00944D28" w:rsidRDefault="00633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D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6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0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4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1E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6FDA8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0801D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B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F9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8AFE3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DB018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7BD6C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EDA71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FBD38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AE347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BBA7A" w:rsidR="00B87ED3" w:rsidRPr="00944D28" w:rsidRDefault="00633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64AD" w:rsidR="00B87ED3" w:rsidRPr="00944D28" w:rsidRDefault="00633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A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5C3B2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3C33E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6581E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805D1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55504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91509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0C8A9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1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BD3E3" w:rsidR="00B87ED3" w:rsidRPr="00944D28" w:rsidRDefault="00633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A7CE9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31CDF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F6232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BA7AB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5EEF3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DCA0D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4031D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2EA8" w:rsidR="00B87ED3" w:rsidRPr="00944D28" w:rsidRDefault="00633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C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D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F6200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797D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BEF1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12399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BD2B6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97591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F770D" w:rsidR="00B87ED3" w:rsidRPr="00944D28" w:rsidRDefault="00633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F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6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5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