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BEC8" w:rsidR="0061148E" w:rsidRPr="00944D28" w:rsidRDefault="00207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005B" w:rsidR="0061148E" w:rsidRPr="004A7085" w:rsidRDefault="00207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F19C5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8BF5F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0B597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E7E4B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A5724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D5570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19109" w:rsidR="00B87ED3" w:rsidRPr="00944D28" w:rsidRDefault="0020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7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8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1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1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9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6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D77B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6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E3531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1D07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A5D45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E352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0599C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C39E3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16D6" w:rsidR="00B87ED3" w:rsidRPr="00944D28" w:rsidRDefault="0020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6717F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7A0B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50BB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6AF61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FABC6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D696E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6CC3B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4A56" w:rsidR="00B87ED3" w:rsidRPr="00944D28" w:rsidRDefault="00207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042D0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3DEC4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2207E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7B828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8627C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9C50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A6E7E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F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8816C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897FA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4012B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4879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73D5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26C7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D0830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6DCAC" w:rsidR="00B87ED3" w:rsidRPr="00944D28" w:rsidRDefault="0020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2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0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9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D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7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1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3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66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2022-10-19T12:44:00.0000000Z</dcterms:modified>
</coreProperties>
</file>