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415A3" w:rsidR="00061896" w:rsidRPr="005F4693" w:rsidRDefault="008E0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12245" w:rsidR="00061896" w:rsidRPr="00E407AC" w:rsidRDefault="008E0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E50E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E95E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C60C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2267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05DA5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537D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4C25" w:rsidR="00FC15B4" w:rsidRPr="00D11D17" w:rsidRDefault="008E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F07E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A355B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3AD80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458A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A2C9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65C5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F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B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D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3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9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C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6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882A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4F5B7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8187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9039A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01A4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8A7F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6CB9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3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3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3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C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8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5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1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D8D10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58C7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4572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0B61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4724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08186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670E0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9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4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4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1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D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5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5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5B6E7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3361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9D965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4DA9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21F7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1BA77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EBB8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6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6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5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3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E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B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6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613D4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7580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7B8E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CE5C" w:rsidR="009A6C64" w:rsidRPr="00C2583D" w:rsidRDefault="008E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E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E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3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E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C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4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D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B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C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020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