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4E5F" w:rsidR="0061148E" w:rsidRPr="008F69F5" w:rsidRDefault="00482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BA00" w:rsidR="0061148E" w:rsidRPr="008F69F5" w:rsidRDefault="00482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A2D26" w:rsidR="00B87ED3" w:rsidRPr="008F69F5" w:rsidRDefault="00482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9C31D" w:rsidR="00B87ED3" w:rsidRPr="008F69F5" w:rsidRDefault="00482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1A940" w:rsidR="00B87ED3" w:rsidRPr="008F69F5" w:rsidRDefault="00482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AE41A" w:rsidR="00B87ED3" w:rsidRPr="008F69F5" w:rsidRDefault="00482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57AFB" w:rsidR="00B87ED3" w:rsidRPr="008F69F5" w:rsidRDefault="00482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885F7" w:rsidR="00B87ED3" w:rsidRPr="008F69F5" w:rsidRDefault="00482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A4C9C" w:rsidR="00B87ED3" w:rsidRPr="008F69F5" w:rsidRDefault="00482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56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56CC2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BDC62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4D140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61B19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E4AE4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083BE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C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B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0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9EE59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A9AD3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7B3A1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82774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05406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515D1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EE625" w:rsidR="00B87ED3" w:rsidRPr="008F69F5" w:rsidRDefault="00482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2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2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3303C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F5CF5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4BFA4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52DDF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8B8C6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C045E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80D28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E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8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976EB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D4DC7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DE11D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AC6DA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0FCF1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ECA59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82826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3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24CA" w:rsidR="00B87ED3" w:rsidRPr="00944D28" w:rsidRDefault="0048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8F739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E17B4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2CBE1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28BB0" w:rsidR="00B87ED3" w:rsidRPr="008F69F5" w:rsidRDefault="00482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83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02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9F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B2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