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9DE0D9" w:rsidR="00D415BF" w:rsidRPr="000C582F" w:rsidRDefault="00305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455CF" w:rsidR="00B87ED3" w:rsidRPr="000C582F" w:rsidRDefault="00305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43065" w:rsidR="00B87ED3" w:rsidRPr="000C582F" w:rsidRDefault="00305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8FD37" w:rsidR="00B87ED3" w:rsidRPr="000C582F" w:rsidRDefault="00305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8EA9B" w:rsidR="00B87ED3" w:rsidRPr="000C582F" w:rsidRDefault="00305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CBEB1" w:rsidR="00B87ED3" w:rsidRPr="000C582F" w:rsidRDefault="00305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180C2" w:rsidR="00B87ED3" w:rsidRPr="000C582F" w:rsidRDefault="00305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7BBF7" w:rsidR="00B87ED3" w:rsidRPr="000C582F" w:rsidRDefault="00305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2A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CCF5A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E004A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BEFF1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C9649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B0492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AB4ED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5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B9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DE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A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2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5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C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CF326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7E9C4A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E1A52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B9817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81826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96B5D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BAA1B" w:rsidR="00B87ED3" w:rsidRPr="000C582F" w:rsidRDefault="00305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B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3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8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B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755C8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89156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A94EB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E740A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F71A4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7AFBE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CF8A1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2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5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5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7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DE108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576CF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7BE89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28B50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DA9DC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77C1F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ED701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E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B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7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1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A7B77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5C6BF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CE90B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005FB" w:rsidR="00B87ED3" w:rsidRPr="000C582F" w:rsidRDefault="00305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B0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BC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9A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6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E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E6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7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6B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