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FB6C2" w:rsidR="0061148E" w:rsidRPr="00C61931" w:rsidRDefault="00BF5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7EC83" w:rsidR="0061148E" w:rsidRPr="00C61931" w:rsidRDefault="00BF5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369A7" w:rsidR="00B87ED3" w:rsidRPr="00944D28" w:rsidRDefault="00BF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36873" w:rsidR="00B87ED3" w:rsidRPr="00944D28" w:rsidRDefault="00BF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AD46E" w:rsidR="00B87ED3" w:rsidRPr="00944D28" w:rsidRDefault="00BF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18A24" w:rsidR="00B87ED3" w:rsidRPr="00944D28" w:rsidRDefault="00BF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B835E" w:rsidR="00B87ED3" w:rsidRPr="00944D28" w:rsidRDefault="00BF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F5411" w:rsidR="00B87ED3" w:rsidRPr="00944D28" w:rsidRDefault="00BF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65E7A" w:rsidR="00B87ED3" w:rsidRPr="00944D28" w:rsidRDefault="00BF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93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F6BAE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4C85A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4BFCD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E2170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6E78D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6BBEA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8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0852D" w:rsidR="00B87ED3" w:rsidRPr="00944D28" w:rsidRDefault="00BF5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6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E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D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3B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6CE9C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9BBFB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A9EDE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F2D21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4A520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99F27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12B96" w:rsidR="00B87ED3" w:rsidRPr="00944D28" w:rsidRDefault="00BF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0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D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B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1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B95D3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4ACDD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5C761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8FDF1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67B83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DC31C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803A0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A8E60" w:rsidR="00B87ED3" w:rsidRPr="00944D28" w:rsidRDefault="00BF5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33263" w:rsidR="00B87ED3" w:rsidRPr="00944D28" w:rsidRDefault="00BF5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2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BAADE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BD5B9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D9DBD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85EAB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BDF57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B6789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2D01C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6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2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4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3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6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03903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BDA7C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A2BB7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CB36B" w:rsidR="00B87ED3" w:rsidRPr="00944D28" w:rsidRDefault="00BF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67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F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4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B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B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B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B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B6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