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5C7A3" w:rsidR="0061148E" w:rsidRPr="00C834E2" w:rsidRDefault="006305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E387" w:rsidR="0061148E" w:rsidRPr="00C834E2" w:rsidRDefault="006305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8A0E6" w:rsidR="00B87ED3" w:rsidRPr="00944D28" w:rsidRDefault="0063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6A72E" w:rsidR="00B87ED3" w:rsidRPr="00944D28" w:rsidRDefault="0063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32166" w:rsidR="00B87ED3" w:rsidRPr="00944D28" w:rsidRDefault="0063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712D0" w:rsidR="00B87ED3" w:rsidRPr="00944D28" w:rsidRDefault="0063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25A6D" w:rsidR="00B87ED3" w:rsidRPr="00944D28" w:rsidRDefault="0063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2068D" w:rsidR="00B87ED3" w:rsidRPr="00944D28" w:rsidRDefault="0063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0DD25" w:rsidR="00B87ED3" w:rsidRPr="00944D28" w:rsidRDefault="0063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90BAD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794C7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AE02F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68EAD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7A26B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E751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F010C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7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81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C794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B5E76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1F137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D46CC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E9FF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AD32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69E5C" w:rsidR="00B87ED3" w:rsidRPr="00944D28" w:rsidRDefault="006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A19DC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40B69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B4BD3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9CA9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7EB65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3D882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AC7B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E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6EC46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15700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5B141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5A5E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ECC81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75E11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085C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A1810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9DCD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2A4B7" w:rsidR="00B87ED3" w:rsidRPr="00944D28" w:rsidRDefault="006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1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A2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4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9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5C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