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D41A" w:rsidR="0061148E" w:rsidRPr="00C834E2" w:rsidRDefault="009E0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BC88" w:rsidR="0061148E" w:rsidRPr="00C834E2" w:rsidRDefault="009E0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3A290" w:rsidR="00B87ED3" w:rsidRPr="00944D28" w:rsidRDefault="009E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3E784" w:rsidR="00B87ED3" w:rsidRPr="00944D28" w:rsidRDefault="009E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E9083" w:rsidR="00B87ED3" w:rsidRPr="00944D28" w:rsidRDefault="009E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B1D31" w:rsidR="00B87ED3" w:rsidRPr="00944D28" w:rsidRDefault="009E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30ACC" w:rsidR="00B87ED3" w:rsidRPr="00944D28" w:rsidRDefault="009E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19DD1" w:rsidR="00B87ED3" w:rsidRPr="00944D28" w:rsidRDefault="009E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35947" w:rsidR="00B87ED3" w:rsidRPr="00944D28" w:rsidRDefault="009E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FDBA4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ECE90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B72E4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4C50C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0E68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A8612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28ED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9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8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6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AC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AC539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5781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F390A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476C0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CFA8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CA37C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13EF9" w:rsidR="00B87ED3" w:rsidRPr="00944D28" w:rsidRDefault="009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C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6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9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2B2F3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0CA46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6A14C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14A42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C3A60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C21EA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CF411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7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C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D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E2D1E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01AB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65D16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F4D5E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562CC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1E205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54269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4B980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46EC4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90A3E" w:rsidR="00B87ED3" w:rsidRPr="00944D28" w:rsidRDefault="009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6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6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BC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D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F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