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B950" w:rsidR="0061148E" w:rsidRPr="00C834E2" w:rsidRDefault="00134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F65BC" w:rsidR="0061148E" w:rsidRPr="00C834E2" w:rsidRDefault="00134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F2514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68033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82D4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248C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90147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6693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2922" w:rsidR="00B87ED3" w:rsidRPr="00944D28" w:rsidRDefault="0013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0407C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15280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B3097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18BB3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68A8A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C4A1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30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7EFC3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E1E39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0D859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B24F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30FA0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986AC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AB85B" w:rsidR="00B87ED3" w:rsidRPr="00944D28" w:rsidRDefault="001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0111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87D1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F07C7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57E98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CF3F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F1727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6196C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7360" w:rsidR="00B87ED3" w:rsidRPr="00944D28" w:rsidRDefault="0013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EEFA9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3552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A1DF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C31F3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8D8FD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6D61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75D25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C93B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F159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1AE1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16F49" w:rsidR="00B87ED3" w:rsidRPr="00944D28" w:rsidRDefault="001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E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F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E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E1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