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4341" w:rsidR="0061148E" w:rsidRPr="00177744" w:rsidRDefault="001D1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A1D7" w:rsidR="0061148E" w:rsidRPr="00177744" w:rsidRDefault="001D1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3F996" w:rsidR="00983D57" w:rsidRPr="00177744" w:rsidRDefault="001D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44B35" w:rsidR="00983D57" w:rsidRPr="00177744" w:rsidRDefault="001D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26DB3" w:rsidR="00983D57" w:rsidRPr="00177744" w:rsidRDefault="001D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BF7AC" w:rsidR="00983D57" w:rsidRPr="00177744" w:rsidRDefault="001D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2F178" w:rsidR="00983D57" w:rsidRPr="00177744" w:rsidRDefault="001D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04B34" w:rsidR="00983D57" w:rsidRPr="00177744" w:rsidRDefault="001D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40641" w:rsidR="00983D57" w:rsidRPr="00177744" w:rsidRDefault="001D1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603D4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3CE20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3DA07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ACABE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17509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C0DD1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9F061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1D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7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F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0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3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A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7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47EBC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3CDDA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1EF79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0CD30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80DD5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054A5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9DA1A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E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D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C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C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7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B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0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6BF1B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2FED9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BA63C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C1878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50D30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4238D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3FF45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E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7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5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3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7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4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4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953F5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23F4C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05A57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EED17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55D2A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910B0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386CA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6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3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6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A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3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1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6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A335F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62C51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BBA55" w:rsidR="00B87ED3" w:rsidRPr="00177744" w:rsidRDefault="001D1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F6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D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35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92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1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F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8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4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2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E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2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2C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