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0A5D" w:rsidR="0061148E" w:rsidRPr="00177744" w:rsidRDefault="00A85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66B2" w:rsidR="0061148E" w:rsidRPr="00177744" w:rsidRDefault="00A85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8A68D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5EAF0B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AE108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7B01C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4CDA9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C0486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6BD9D" w:rsidR="00983D57" w:rsidRPr="00177744" w:rsidRDefault="00A852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3A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D886E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B1396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30574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B8136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3D7F4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29932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7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B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5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8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0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C9FFC" w:rsidR="00B87ED3" w:rsidRPr="00177744" w:rsidRDefault="00A85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EEB05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781DC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C5C2C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2BC3B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2DDAE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71B10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37550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A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1EB82" w:rsidR="00B87ED3" w:rsidRPr="00177744" w:rsidRDefault="00A85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8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C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F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6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8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6DD67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7C56F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447E0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B1B23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7F744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99678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7EF68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8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D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6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C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5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E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8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CFC99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BC095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26F1C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DC4D5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D0AD9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C87DC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433B4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3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7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D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4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5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4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0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93ECA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DDA6E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11AEB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F2B93" w:rsidR="00B87ED3" w:rsidRPr="00177744" w:rsidRDefault="00A85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C0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E7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9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A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1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2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7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0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7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A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2F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2022-10-16T16:04:00.0000000Z</dcterms:modified>
</coreProperties>
</file>