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0E2D" w:rsidR="0061148E" w:rsidRPr="0035681E" w:rsidRDefault="00733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5275" w:rsidR="0061148E" w:rsidRPr="0035681E" w:rsidRDefault="00733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8C0EE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CB874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356F2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A97F8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63F04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FB69F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B03DC" w:rsidR="00CD0676" w:rsidRPr="00944D28" w:rsidRDefault="00733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7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517A5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9F712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34544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5A80B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E8113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B75F5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4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0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074E0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809E9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64D90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E0414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D69C2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EA110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E8333" w:rsidR="00B87ED3" w:rsidRPr="00944D28" w:rsidRDefault="0073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FD01D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8FFD1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37F7F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12C5C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C1C6F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08B27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82C69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91975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8BC81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794E7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D08CF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BFF05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6AE1C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4D264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1F5C" w:rsidR="00B87ED3" w:rsidRPr="00944D28" w:rsidRDefault="0073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87870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13AED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83E82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3841C" w:rsidR="00B87ED3" w:rsidRPr="00944D28" w:rsidRDefault="0073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DD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1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2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2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3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2022-10-20T02:13:00.0000000Z</dcterms:modified>
</coreProperties>
</file>