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51C17" w:rsidR="00380DB3" w:rsidRPr="0068293E" w:rsidRDefault="00EE4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EC460" w:rsidR="00380DB3" w:rsidRPr="0068293E" w:rsidRDefault="00EE4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03FE3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95EDC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C1670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B33F6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64AE2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8133A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7ED88" w:rsidR="00240DC4" w:rsidRPr="00B03D55" w:rsidRDefault="00EE4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0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C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D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DCB6D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A6C1E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F0842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C17E8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F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9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8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2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2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C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D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614EB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E4F94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F649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9EDBE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13FEC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239FF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9A28F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F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F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2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E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7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D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80CDC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493D4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6B90D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D1F21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9CFF3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25359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C35F3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2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7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5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1BD5C" w:rsidR="001835FB" w:rsidRPr="00DA1511" w:rsidRDefault="00EE4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B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7D1F6" w:rsidR="001835FB" w:rsidRPr="00DA1511" w:rsidRDefault="00EE4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E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9B657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68EF0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AE4E8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2A876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68E34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0EE8E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59B46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4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6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C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5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A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C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2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D9914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D451D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9545E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DC002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E9730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31BD3" w:rsidR="009A6C64" w:rsidRPr="00730585" w:rsidRDefault="00EE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C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6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1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6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B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A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F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0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92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