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4AA52" w:rsidR="00380DB3" w:rsidRPr="0068293E" w:rsidRDefault="00D65A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58CC2" w:rsidR="00380DB3" w:rsidRPr="0068293E" w:rsidRDefault="00D65A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6253A" w:rsidR="00240DC4" w:rsidRPr="00B03D55" w:rsidRDefault="00D65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37C81" w:rsidR="00240DC4" w:rsidRPr="00B03D55" w:rsidRDefault="00D65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A988E" w:rsidR="00240DC4" w:rsidRPr="00B03D55" w:rsidRDefault="00D65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2E3D9" w:rsidR="00240DC4" w:rsidRPr="00B03D55" w:rsidRDefault="00D65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4BCFB" w:rsidR="00240DC4" w:rsidRPr="00B03D55" w:rsidRDefault="00D65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7FFCC" w:rsidR="00240DC4" w:rsidRPr="00B03D55" w:rsidRDefault="00D65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CB027" w:rsidR="00240DC4" w:rsidRPr="00B03D55" w:rsidRDefault="00D65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5E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75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59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FEB38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93A24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3A135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C72C6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9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5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0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F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8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C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B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F39E0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8D131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FB91E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721B4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F316C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BB7D9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90F1D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C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D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D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4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7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8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8C333" w:rsidR="001835FB" w:rsidRPr="00DA1511" w:rsidRDefault="00D65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C0E71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0656D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A4184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07BA4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BC2AD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5348C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45EDD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2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F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0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4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8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D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8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A8738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218E1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9C819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6D732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071D1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33BDE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F6613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2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1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E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A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B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C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B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7F865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C3F85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F9ED1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E9460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37D89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16769" w:rsidR="009A6C64" w:rsidRPr="00730585" w:rsidRDefault="00D6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1F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1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D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C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E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318F1" w:rsidR="001835FB" w:rsidRPr="00DA1511" w:rsidRDefault="00D65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9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A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A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