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37AAC" w:rsidR="00061896" w:rsidRPr="005F4693" w:rsidRDefault="00A67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60A9B" w:rsidR="00061896" w:rsidRPr="00E407AC" w:rsidRDefault="00A67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CB0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759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EEC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BBD0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EFD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7FD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891" w:rsidR="00FC15B4" w:rsidRPr="00D11D17" w:rsidRDefault="00A6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398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61B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C2FC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29B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7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7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A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9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0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C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0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C3AF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BBE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C7D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01F2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F6F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DDDF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CFB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0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E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B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7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1C387" w:rsidR="00DE76F3" w:rsidRPr="0026478E" w:rsidRDefault="00A67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EA6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793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F1DE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98A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F4E7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0B4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F0A3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E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0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A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0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7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8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4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8916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EF3A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8D7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FE5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644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5A4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EBE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7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D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0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6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A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1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6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BEE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3AC3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165D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6C4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88B7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D23E" w:rsidR="009A6C64" w:rsidRPr="00C2583D" w:rsidRDefault="00A6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1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18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2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1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6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3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6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7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