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C298B" w:rsidR="00061896" w:rsidRPr="005F4693" w:rsidRDefault="00B05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7246D" w:rsidR="00061896" w:rsidRPr="00E407AC" w:rsidRDefault="00B05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AFE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236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229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D28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9D6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DA67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D20" w:rsidR="00FC15B4" w:rsidRPr="00D11D17" w:rsidRDefault="00B0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D95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4C8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062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0B3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A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D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6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8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6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7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9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107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8D12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D3B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1B2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2F6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793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568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5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7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F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B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7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D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2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CF8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EBA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6F5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232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5FD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F1C8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013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1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3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B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C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8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0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4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D80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950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C57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69B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A66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B726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72A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D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1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B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D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5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1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2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91D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C4F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B93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437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D37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DE8" w:rsidR="009A6C64" w:rsidRPr="00C2583D" w:rsidRDefault="00B0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5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3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7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D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9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A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