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CE9F" w:rsidR="0061148E" w:rsidRPr="008F69F5" w:rsidRDefault="00241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C99D" w:rsidR="0061148E" w:rsidRPr="008F69F5" w:rsidRDefault="00241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9B47C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4C603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3FB11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81A4C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2A4CB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8B03A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5B618" w:rsidR="00B87ED3" w:rsidRPr="008F69F5" w:rsidRDefault="00241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67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1C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47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646F1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8F69C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137F6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853AD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D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4A1F1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B6F94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E5F7A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5295A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BC3A7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9AC48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1B3C3" w:rsidR="00B87ED3" w:rsidRPr="008F69F5" w:rsidRDefault="00241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4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3E6C8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54A20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3AFCD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59D34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C13C7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F36E9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BB338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5DAA" w:rsidR="00B87ED3" w:rsidRPr="00944D28" w:rsidRDefault="0024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F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BD7A6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9C120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AD894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B44E8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8C6F5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9705B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849B2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3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E4D8E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B6973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7BFD1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9862C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F85B8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00460" w:rsidR="00B87ED3" w:rsidRPr="008F69F5" w:rsidRDefault="00241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70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51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2022-10-16T16:21:00.0000000Z</dcterms:modified>
</coreProperties>
</file>