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76D0" w:rsidR="0061148E" w:rsidRPr="008F69F5" w:rsidRDefault="001B3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4BA9" w:rsidR="0061148E" w:rsidRPr="008F69F5" w:rsidRDefault="001B3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C8D9E" w:rsidR="00B87ED3" w:rsidRPr="008F69F5" w:rsidRDefault="001B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F8508" w:rsidR="00B87ED3" w:rsidRPr="008F69F5" w:rsidRDefault="001B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E4AC8" w:rsidR="00B87ED3" w:rsidRPr="008F69F5" w:rsidRDefault="001B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054A0" w:rsidR="00B87ED3" w:rsidRPr="008F69F5" w:rsidRDefault="001B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611859" w:rsidR="00B87ED3" w:rsidRPr="008F69F5" w:rsidRDefault="001B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63123" w:rsidR="00B87ED3" w:rsidRPr="008F69F5" w:rsidRDefault="001B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A2517" w:rsidR="00B87ED3" w:rsidRPr="008F69F5" w:rsidRDefault="001B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17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04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22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62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18BC4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2806E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03277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4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B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A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94D23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1AA1E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950E0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AE027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9CFC6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14E39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4781B" w:rsidR="00B87ED3" w:rsidRPr="008F69F5" w:rsidRDefault="001B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CE1B7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68AC7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BF52A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43A85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81620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25C06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9F45A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6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7960" w:rsidR="00B87ED3" w:rsidRPr="00944D28" w:rsidRDefault="001B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CF13" w:rsidR="00B87ED3" w:rsidRPr="00944D28" w:rsidRDefault="001B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B4E61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2DF54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B1571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17B8E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5B9B5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0238A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D0081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E723E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A67E6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13B25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1F1E0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30085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93A60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3679D" w:rsidR="00B87ED3" w:rsidRPr="008F69F5" w:rsidRDefault="001B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5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