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FE15" w:rsidR="0061148E" w:rsidRPr="008F69F5" w:rsidRDefault="00D824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E41D" w:rsidR="0061148E" w:rsidRPr="008F69F5" w:rsidRDefault="00D824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EBF10" w:rsidR="00B87ED3" w:rsidRPr="008F69F5" w:rsidRDefault="00D82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4615D" w:rsidR="00B87ED3" w:rsidRPr="008F69F5" w:rsidRDefault="00D82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AED45" w:rsidR="00B87ED3" w:rsidRPr="008F69F5" w:rsidRDefault="00D82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DAC06" w:rsidR="00B87ED3" w:rsidRPr="008F69F5" w:rsidRDefault="00D82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B9DD4" w:rsidR="00B87ED3" w:rsidRPr="008F69F5" w:rsidRDefault="00D82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A8A69" w:rsidR="00B87ED3" w:rsidRPr="008F69F5" w:rsidRDefault="00D82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442E9" w:rsidR="00B87ED3" w:rsidRPr="008F69F5" w:rsidRDefault="00D82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5F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FD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97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E5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92C95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C4145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9E65B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9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0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0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6F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973F8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47D10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52399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B61D7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AB55D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CDBEE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ED1F9" w:rsidR="00B87ED3" w:rsidRPr="008F69F5" w:rsidRDefault="00D82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2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E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A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92DB4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ADBF2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05506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795BB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FC039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05737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2F67C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1478F" w:rsidR="00B87ED3" w:rsidRPr="00944D28" w:rsidRDefault="00D82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E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E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08206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A9647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F406A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D936E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72C4C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43235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576FF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89DEE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68A94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E68C2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6CBC3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6FE42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1BD13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9015E" w:rsidR="00B87ED3" w:rsidRPr="008F69F5" w:rsidRDefault="00D82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5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F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6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4D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