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877E" w:rsidR="0061148E" w:rsidRPr="000C582F" w:rsidRDefault="00551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81889" w:rsidR="0061148E" w:rsidRPr="000C582F" w:rsidRDefault="00551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D8304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058CF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1EAB3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89F25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9F640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12A4D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D90D6" w:rsidR="00B87ED3" w:rsidRPr="000C582F" w:rsidRDefault="0055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21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FF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AB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74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4B4BC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74E7F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E5DC7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C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5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D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1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5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3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6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9338F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72F72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EC59F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22A6D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C5F51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B08CF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59D54" w:rsidR="00B87ED3" w:rsidRPr="000C582F" w:rsidRDefault="0055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0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47D53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2DC43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951B7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7C2CF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8219F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0BB75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6B6D5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C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22A28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89EF3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02440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BD191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839BD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7FEA5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E5921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0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654E" w:rsidR="00B87ED3" w:rsidRPr="000C582F" w:rsidRDefault="00551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618D5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BAB80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DB419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E2B09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6D613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DFCDE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8DE3C" w:rsidR="00B87ED3" w:rsidRPr="000C582F" w:rsidRDefault="0055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DA9A" w:rsidR="00B87ED3" w:rsidRPr="000C582F" w:rsidRDefault="00551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A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1E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2022-10-20T01:17:00.0000000Z</dcterms:modified>
</coreProperties>
</file>