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06AB" w:rsidR="0061148E" w:rsidRPr="00944D28" w:rsidRDefault="00727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8904" w:rsidR="0061148E" w:rsidRPr="004A7085" w:rsidRDefault="00727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66AB5" w:rsidR="00B87ED3" w:rsidRPr="00944D28" w:rsidRDefault="0072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75D9E" w:rsidR="00B87ED3" w:rsidRPr="00944D28" w:rsidRDefault="0072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F833F" w:rsidR="00B87ED3" w:rsidRPr="00944D28" w:rsidRDefault="0072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6B8D9" w:rsidR="00B87ED3" w:rsidRPr="00944D28" w:rsidRDefault="0072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9439C" w:rsidR="00B87ED3" w:rsidRPr="00944D28" w:rsidRDefault="0072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E17DF" w:rsidR="00B87ED3" w:rsidRPr="00944D28" w:rsidRDefault="0072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7B3F9" w:rsidR="00B87ED3" w:rsidRPr="00944D28" w:rsidRDefault="00727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42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E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F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0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9EF79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935A2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CC9C5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1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A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4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4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B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5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85918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E9AE7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5A1E4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6A5A4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4ACC4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3E6CD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4B193" w:rsidR="00B87ED3" w:rsidRPr="00944D28" w:rsidRDefault="00727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E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D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8A64A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17BD7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98D59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0EB9B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23A93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7BBF5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13386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0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B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2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2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22C01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840D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50941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14B77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47F8A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9310B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7F9B7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8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D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B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5EB5B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6A2A5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943FF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999D6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623D6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E8D74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279BB" w:rsidR="00B87ED3" w:rsidRPr="00944D28" w:rsidRDefault="00727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2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20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