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1EA48" w:rsidR="00061896" w:rsidRPr="005F4693" w:rsidRDefault="006E2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7A7B7" w:rsidR="00061896" w:rsidRPr="00E407AC" w:rsidRDefault="006E2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B81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3E14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2EC4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AE9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330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DA17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9FE" w:rsidR="00FC15B4" w:rsidRPr="00D11D17" w:rsidRDefault="006E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CFC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9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D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6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E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F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6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8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D59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505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98DD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7F57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01F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57E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7A0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7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3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6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6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7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D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730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6D74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8708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A05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D9DB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647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0C95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6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3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2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8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D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F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88E7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F2B6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90C2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816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218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DF19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6E4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4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F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7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1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2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F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5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2FB2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4D7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C48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602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D32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204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3E9A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3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7A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3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C7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09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12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0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A7B5" w:rsidR="009A6C64" w:rsidRPr="00C2583D" w:rsidRDefault="006E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2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80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46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DD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A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0A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03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7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