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2F4D" w:rsidR="0061148E" w:rsidRPr="008F69F5" w:rsidRDefault="006A29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F7EA8" w:rsidR="0061148E" w:rsidRPr="008F69F5" w:rsidRDefault="006A29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E5A121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D74241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C51FFA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031FF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B7D0F1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61D75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13BBBE" w:rsidR="00B87ED3" w:rsidRPr="008F69F5" w:rsidRDefault="006A29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E201BE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559A4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94178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EA877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4A32B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B803B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4FFFDB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9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1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1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4A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3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74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10D11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EBA81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F56A7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0A202B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BF68E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339A3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6811F7" w:rsidR="00B87ED3" w:rsidRPr="008F69F5" w:rsidRDefault="006A2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0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A52703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D0C8A2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A5B24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E8444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4B0F9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A67D37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F7024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6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D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7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E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C9B4F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3B1C7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D4AC4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678379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AE9D9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EFFDC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AFC9F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7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B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A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A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229B7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D8C9FA" w:rsidR="00B87ED3" w:rsidRPr="008F69F5" w:rsidRDefault="006A2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DD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F97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6F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2F5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179B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7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2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1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7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9ED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2022-10-19T15:59:00.0000000Z</dcterms:modified>
</coreProperties>
</file>