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9EF9" w:rsidR="0061148E" w:rsidRPr="00C834E2" w:rsidRDefault="00CC2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FC44" w:rsidR="0061148E" w:rsidRPr="00C834E2" w:rsidRDefault="00CC2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78862" w:rsidR="00B87ED3" w:rsidRPr="00944D28" w:rsidRDefault="00CC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7E839" w:rsidR="00B87ED3" w:rsidRPr="00944D28" w:rsidRDefault="00CC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B159D" w:rsidR="00B87ED3" w:rsidRPr="00944D28" w:rsidRDefault="00CC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10139" w:rsidR="00B87ED3" w:rsidRPr="00944D28" w:rsidRDefault="00CC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35EDC" w:rsidR="00B87ED3" w:rsidRPr="00944D28" w:rsidRDefault="00CC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8C24B" w:rsidR="00B87ED3" w:rsidRPr="00944D28" w:rsidRDefault="00CC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22B2F" w:rsidR="00B87ED3" w:rsidRPr="00944D28" w:rsidRDefault="00CC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C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1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8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2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7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811CB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1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4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351ED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92ABB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E959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2EF6B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0E4BA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C8208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E9239" w:rsidR="00B87ED3" w:rsidRPr="00944D28" w:rsidRDefault="00CC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93855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A032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34B4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31E65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7DE89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92DC2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2A273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014CC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4701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0B249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EDBC7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C5D3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29087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48BF5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A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F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AB0E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F5422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E957B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D006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86CA3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D0205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82CBA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7BFBF" w:rsidR="00B87ED3" w:rsidRPr="00944D28" w:rsidRDefault="00CC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3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9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B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C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6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8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4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3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F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4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4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E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2FD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