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DD40" w:rsidR="0061148E" w:rsidRPr="00944D28" w:rsidRDefault="00B40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56F6" w:rsidR="0061148E" w:rsidRPr="004A7085" w:rsidRDefault="00B40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571A0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41538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6868B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352B0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2AF97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95855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69801" w:rsidR="00B87ED3" w:rsidRPr="00944D28" w:rsidRDefault="00B40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19EAD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BFC1C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D0721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61C90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707F3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75992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C2D30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2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4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6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F98DC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0C315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D05A9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91FD5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8C504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72A77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837EF" w:rsidR="00B87ED3" w:rsidRPr="00944D28" w:rsidRDefault="00B40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7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7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BB674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2FE98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F6450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C28F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0BE7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E0B28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A7A7D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E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BA52E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014E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3DFA7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0BBD5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44EA7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E6EE1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E49E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4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7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CAE5F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0B084" w:rsidR="00B87ED3" w:rsidRPr="00944D28" w:rsidRDefault="00B40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04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F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A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D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39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90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