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FDF076" w:rsidR="0061148E" w:rsidRPr="009231D2" w:rsidRDefault="00E63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4FF2" w:rsidR="0061148E" w:rsidRPr="009231D2" w:rsidRDefault="00E63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564E6" w:rsidR="00B87ED3" w:rsidRPr="00944D28" w:rsidRDefault="00E63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5161A" w:rsidR="00B87ED3" w:rsidRPr="00944D28" w:rsidRDefault="00E63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F5694" w:rsidR="00B87ED3" w:rsidRPr="00944D28" w:rsidRDefault="00E63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6805D" w:rsidR="00B87ED3" w:rsidRPr="00944D28" w:rsidRDefault="00E63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E75FC" w:rsidR="00B87ED3" w:rsidRPr="00944D28" w:rsidRDefault="00E63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DEF30" w:rsidR="00B87ED3" w:rsidRPr="00944D28" w:rsidRDefault="00E63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98546" w:rsidR="00B87ED3" w:rsidRPr="00944D28" w:rsidRDefault="00E63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5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0E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A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9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1D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FF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3D325" w:rsidR="00B87ED3" w:rsidRPr="00944D28" w:rsidRDefault="00E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D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5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B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81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B061C" w:rsidR="00B87ED3" w:rsidRPr="00944D28" w:rsidRDefault="00E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5C4A9" w:rsidR="00B87ED3" w:rsidRPr="00944D28" w:rsidRDefault="00E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E53FF" w:rsidR="00B87ED3" w:rsidRPr="00944D28" w:rsidRDefault="00E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FA7C8" w:rsidR="00B87ED3" w:rsidRPr="00944D28" w:rsidRDefault="00E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D6DF7" w:rsidR="00B87ED3" w:rsidRPr="00944D28" w:rsidRDefault="00E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955F7" w:rsidR="00B87ED3" w:rsidRPr="00944D28" w:rsidRDefault="00E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6FCA5" w:rsidR="00B87ED3" w:rsidRPr="00944D28" w:rsidRDefault="00E63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6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4B5A7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1A08C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1DC81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FE38D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F6F15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A096A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B9B85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5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6F7B7" w:rsidR="00B87ED3" w:rsidRPr="00944D28" w:rsidRDefault="00E63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8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97483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F89EB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1408D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10BAB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F7B50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3F107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213C1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8101D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B2766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68526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282D8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28FC7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02ACF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8BAE1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5B5AD1" w:rsidR="00B87ED3" w:rsidRPr="00944D28" w:rsidRDefault="00E63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0E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42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F07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C9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1D6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78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7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A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B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7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F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375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