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C9A44" w:rsidR="00380DB3" w:rsidRPr="0068293E" w:rsidRDefault="00F36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8B3DA" w:rsidR="00380DB3" w:rsidRPr="0068293E" w:rsidRDefault="00F36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AD2DF" w:rsidR="00240DC4" w:rsidRPr="00B03D55" w:rsidRDefault="00F3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19362" w:rsidR="00240DC4" w:rsidRPr="00B03D55" w:rsidRDefault="00F3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4D4DE" w:rsidR="00240DC4" w:rsidRPr="00B03D55" w:rsidRDefault="00F3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24B7E" w:rsidR="00240DC4" w:rsidRPr="00B03D55" w:rsidRDefault="00F3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7E03D" w:rsidR="00240DC4" w:rsidRPr="00B03D55" w:rsidRDefault="00F3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5B67D" w:rsidR="00240DC4" w:rsidRPr="00B03D55" w:rsidRDefault="00F3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6F7CB" w:rsidR="00240DC4" w:rsidRPr="00B03D55" w:rsidRDefault="00F3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88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0CA49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574C1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062AD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3880F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BFA74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F8BC8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0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D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C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6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7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4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2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1ED3C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43218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6FE44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05EA9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321A3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DA60F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3F447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6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2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5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C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E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8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F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B2793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A2516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329B6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A3640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15FF3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FB707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ACB58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A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D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4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F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A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D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7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085E9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BF3D4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2A6D4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A08C6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70148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5459D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94C70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D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5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6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F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8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C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6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36E25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46AC8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C9E54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0161E" w:rsidR="009A6C64" w:rsidRPr="00730585" w:rsidRDefault="00F3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93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FB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63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5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1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2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D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4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9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7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6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2C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