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5DE7B" w:rsidR="00061896" w:rsidRPr="005F4693" w:rsidRDefault="00DD6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95F60" w:rsidR="00061896" w:rsidRPr="00E407AC" w:rsidRDefault="00DD6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47B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9C38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C1AA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EFC5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B5C6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305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ED58" w:rsidR="00FC15B4" w:rsidRPr="00D11D17" w:rsidRDefault="00D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8E6F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B38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BAC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AFF3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FFF9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A54B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0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40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7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1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1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C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2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E9EF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B81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242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B2A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6B69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2F28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EE6F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B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0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B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E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E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7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C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E9BA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CB3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2F9A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32BC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29AF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036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8461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6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7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6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F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F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1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1B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9B2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E7AB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E74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6525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E73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6402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9B9D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D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E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8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8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2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6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8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3FD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6ECE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49E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1E8B" w:rsidR="009A6C64" w:rsidRPr="00C2583D" w:rsidRDefault="00D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B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4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B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2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E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6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C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