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A2FEF" w:rsidR="00061896" w:rsidRPr="005F4693" w:rsidRDefault="00C642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17BB2" w:rsidR="00061896" w:rsidRPr="00E407AC" w:rsidRDefault="00C642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4DEC6" w:rsidR="00FC15B4" w:rsidRPr="00D11D17" w:rsidRDefault="00C6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7CC07" w:rsidR="00FC15B4" w:rsidRPr="00D11D17" w:rsidRDefault="00C6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2F6D1" w:rsidR="00FC15B4" w:rsidRPr="00D11D17" w:rsidRDefault="00C6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AFC32" w:rsidR="00FC15B4" w:rsidRPr="00D11D17" w:rsidRDefault="00C6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FC6DC" w:rsidR="00FC15B4" w:rsidRPr="00D11D17" w:rsidRDefault="00C6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F16BC" w:rsidR="00FC15B4" w:rsidRPr="00D11D17" w:rsidRDefault="00C6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E369F" w:rsidR="00FC15B4" w:rsidRPr="00D11D17" w:rsidRDefault="00C64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32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F7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C5A3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B5E3A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17577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71753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B44CD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B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96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E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A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4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6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DB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CDD3C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B8075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21C30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23A8C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03CF5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57E3C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86EA4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0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B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0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C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F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8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9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192BE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F21A7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C5027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FCC6C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63C96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11B90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4FD39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27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A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B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2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F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B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F3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0F6CA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A63B4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3B816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6C85A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E3ED1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077C2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E9F3C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89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F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A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0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C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F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F7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3F330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A03B6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679B6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D681F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17676" w:rsidR="009A6C64" w:rsidRPr="00C2583D" w:rsidRDefault="00C64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8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E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F5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8D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28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40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A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5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A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42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2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