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46AA" w:rsidR="0061148E" w:rsidRPr="008F69F5" w:rsidRDefault="00376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3C68" w:rsidR="0061148E" w:rsidRPr="008F69F5" w:rsidRDefault="00376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61B89" w:rsidR="00B87ED3" w:rsidRPr="008F69F5" w:rsidRDefault="0037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DCEE3" w:rsidR="00B87ED3" w:rsidRPr="008F69F5" w:rsidRDefault="0037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8AAFA" w:rsidR="00B87ED3" w:rsidRPr="008F69F5" w:rsidRDefault="0037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60B60" w:rsidR="00B87ED3" w:rsidRPr="008F69F5" w:rsidRDefault="0037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718DE" w:rsidR="00B87ED3" w:rsidRPr="008F69F5" w:rsidRDefault="0037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379A3" w:rsidR="00B87ED3" w:rsidRPr="008F69F5" w:rsidRDefault="0037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E4B0B" w:rsidR="00B87ED3" w:rsidRPr="008F69F5" w:rsidRDefault="0037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95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E5D0B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C8B2C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1E4E0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38578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E9117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07667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4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0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7E6BE" w:rsidR="00B87ED3" w:rsidRPr="00944D28" w:rsidRDefault="00376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4C1FD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AA9FA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AC63B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5D925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5F3EB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9A6AF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45DB9" w:rsidR="00B87ED3" w:rsidRPr="008F69F5" w:rsidRDefault="0037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3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C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1B662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9ECF0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D45CD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17C04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21B6E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CAA28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ACC0F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F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A681C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A906F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38DE6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32459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0815E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4552E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525BD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7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6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8BC1E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2BDC7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477A8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E748E" w:rsidR="00B87ED3" w:rsidRPr="008F69F5" w:rsidRDefault="0037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B4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42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51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9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