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1AD8" w:rsidR="0061148E" w:rsidRPr="008F69F5" w:rsidRDefault="006452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DEAA" w:rsidR="0061148E" w:rsidRPr="008F69F5" w:rsidRDefault="006452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8C48D" w:rsidR="00B87ED3" w:rsidRPr="008F69F5" w:rsidRDefault="00645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26046" w:rsidR="00B87ED3" w:rsidRPr="008F69F5" w:rsidRDefault="00645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C66EF" w:rsidR="00B87ED3" w:rsidRPr="008F69F5" w:rsidRDefault="00645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21BA5" w:rsidR="00B87ED3" w:rsidRPr="008F69F5" w:rsidRDefault="00645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803FF" w:rsidR="00B87ED3" w:rsidRPr="008F69F5" w:rsidRDefault="00645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0BC32" w:rsidR="00B87ED3" w:rsidRPr="008F69F5" w:rsidRDefault="00645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E9EC5" w:rsidR="00B87ED3" w:rsidRPr="008F69F5" w:rsidRDefault="00645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FE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932F1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EDF52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573D7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58BBC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AE8F3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D884F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4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7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2E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5002C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3C657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E6F4E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FCED7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BAA08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B0594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3D12E" w:rsidR="00B87ED3" w:rsidRPr="008F69F5" w:rsidRDefault="00645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1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1F4AA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22C69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1ED58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C438F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A7967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F0A86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3A27A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B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FE5C2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D087B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338F3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B9EC1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45F28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929FF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AED53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D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C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6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3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B1909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FE166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5105A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2713C" w:rsidR="00B87ED3" w:rsidRPr="008F69F5" w:rsidRDefault="00645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7F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AC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EF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C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6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2B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2022-10-19T22:15:00.0000000Z</dcterms:modified>
</coreProperties>
</file>