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4397" w:rsidR="0061148E" w:rsidRPr="008F69F5" w:rsidRDefault="00CA6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C7F3" w:rsidR="0061148E" w:rsidRPr="008F69F5" w:rsidRDefault="00CA6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24C60" w:rsidR="00B87ED3" w:rsidRPr="008F69F5" w:rsidRDefault="00CA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AFEA1" w:rsidR="00B87ED3" w:rsidRPr="008F69F5" w:rsidRDefault="00CA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F5FB6" w:rsidR="00B87ED3" w:rsidRPr="008F69F5" w:rsidRDefault="00CA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D2CB5" w:rsidR="00B87ED3" w:rsidRPr="008F69F5" w:rsidRDefault="00CA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C0007D" w:rsidR="00B87ED3" w:rsidRPr="008F69F5" w:rsidRDefault="00CA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CCD3A" w:rsidR="00B87ED3" w:rsidRPr="008F69F5" w:rsidRDefault="00CA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39E7E" w:rsidR="00B87ED3" w:rsidRPr="008F69F5" w:rsidRDefault="00CA6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17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D4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0DC9E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FE0FB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83291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11551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E117F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B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6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3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3E190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F163C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13CC4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2C7FD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C2BFA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4CCA3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4F106" w:rsidR="00B87ED3" w:rsidRPr="008F69F5" w:rsidRDefault="00CA6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1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4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6DECF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47B5C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48C23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4A9E4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7477E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4992D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6FEB5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99AC" w:rsidR="00B87ED3" w:rsidRPr="00944D28" w:rsidRDefault="00CA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0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3B094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B3F87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9AFFF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F3FDC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00F70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4D107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F5C9E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3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0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61443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4A2B5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154AC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17F5B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77459" w:rsidR="00B87ED3" w:rsidRPr="008F69F5" w:rsidRDefault="00CA6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A4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00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70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