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5B42" w:rsidR="0061148E" w:rsidRPr="00944D28" w:rsidRDefault="00642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F541" w:rsidR="0061148E" w:rsidRPr="004A7085" w:rsidRDefault="00642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BEFE5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3264F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CC89A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6761B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95522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84AC8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F6C7A" w:rsidR="00A67F55" w:rsidRPr="00944D28" w:rsidRDefault="00642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0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210AA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37993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9F355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6F604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785A1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E8626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4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004E7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2441B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402D9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8C9F9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9494A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977D1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E4DFF" w:rsidR="00B87ED3" w:rsidRPr="00944D28" w:rsidRDefault="0064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E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2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6ACDB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416E8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61803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C67AA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188A3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4F449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8C70E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6D839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155EA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8A308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0E6E1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0F925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203AA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74448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6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6A349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DD4C1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B5090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39301" w:rsidR="00B87ED3" w:rsidRPr="00944D28" w:rsidRDefault="0064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1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8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7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95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