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44ED1" w:rsidR="0061148E" w:rsidRPr="00944D28" w:rsidRDefault="00DD3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180AC" w:rsidR="0061148E" w:rsidRPr="004A7085" w:rsidRDefault="00DD3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D312B" w:rsidR="00A67F55" w:rsidRPr="00944D28" w:rsidRDefault="00DD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A7171" w:rsidR="00A67F55" w:rsidRPr="00944D28" w:rsidRDefault="00DD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60CAF" w:rsidR="00A67F55" w:rsidRPr="00944D28" w:rsidRDefault="00DD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E437E" w:rsidR="00A67F55" w:rsidRPr="00944D28" w:rsidRDefault="00DD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7CCD0" w:rsidR="00A67F55" w:rsidRPr="00944D28" w:rsidRDefault="00DD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FBC7A" w:rsidR="00A67F55" w:rsidRPr="00944D28" w:rsidRDefault="00DD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AD20A" w:rsidR="00A67F55" w:rsidRPr="00944D28" w:rsidRDefault="00DD3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2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8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EF06A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3F7EF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40937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55291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D2782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2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9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FEF44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F1122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481D8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2BA59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66D85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E4159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4AFAA" w:rsidR="00B87ED3" w:rsidRPr="00944D28" w:rsidRDefault="00DD3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6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4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D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DEF4D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8C58E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98D33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C8D62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C8FF5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FFDCA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51906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6C5C9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77C79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2E063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C7017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1A40F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74AA2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938E5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7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B9BE9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F26B9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A7635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3AA5F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D90B3" w:rsidR="00B87ED3" w:rsidRPr="00944D28" w:rsidRDefault="00DD3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D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1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5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6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