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F638" w:rsidR="0061148E" w:rsidRPr="00177744" w:rsidRDefault="00556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C46B" w:rsidR="0061148E" w:rsidRPr="00177744" w:rsidRDefault="00556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EAD25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155AD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D2611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00EDD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80015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B5255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21207" w:rsidR="00983D57" w:rsidRPr="00177744" w:rsidRDefault="0055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7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50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1EA0E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15FB1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635D6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669FE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02EC0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5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5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C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0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C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D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E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BA67F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ECFE3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7CD12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6E9ED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B70A2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ACBAE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B0938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F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9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3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8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C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4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0ABBB" w:rsidR="00B87ED3" w:rsidRPr="00177744" w:rsidRDefault="00556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5F017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C9169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BD01A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2A027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60343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054BB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4EE22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8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3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B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6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8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F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0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DC055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89645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FDE88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E58CE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3B0EC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4516A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AEAC5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8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9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8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1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7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4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D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D8C71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B3C01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0F54D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2AD04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DE1ED" w:rsidR="00B87ED3" w:rsidRPr="00177744" w:rsidRDefault="0055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4A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89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1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9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F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4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1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0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8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AA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2022-10-19T08:46:00.0000000Z</dcterms:modified>
</coreProperties>
</file>