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63002" w:rsidR="00380DB3" w:rsidRPr="0068293E" w:rsidRDefault="00841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AD5E8" w:rsidR="00380DB3" w:rsidRPr="0068293E" w:rsidRDefault="00841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2EF57" w:rsidR="00240DC4" w:rsidRPr="00B03D55" w:rsidRDefault="00841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EDA71" w:rsidR="00240DC4" w:rsidRPr="00B03D55" w:rsidRDefault="00841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51601" w:rsidR="00240DC4" w:rsidRPr="00B03D55" w:rsidRDefault="00841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C164C" w:rsidR="00240DC4" w:rsidRPr="00B03D55" w:rsidRDefault="00841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68183" w:rsidR="00240DC4" w:rsidRPr="00B03D55" w:rsidRDefault="00841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9F091" w:rsidR="00240DC4" w:rsidRPr="00B03D55" w:rsidRDefault="00841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5E26E" w:rsidR="00240DC4" w:rsidRPr="00B03D55" w:rsidRDefault="00841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C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62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B8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95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82CBF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B8D69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26016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C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E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3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6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67B06" w:rsidR="001835FB" w:rsidRPr="00DA1511" w:rsidRDefault="00841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AB0B5" w:rsidR="001835FB" w:rsidRPr="00DA1511" w:rsidRDefault="00841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D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9DE85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BC32E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67914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1DF70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63BB2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B773F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3E857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A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B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F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5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C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A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5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E0253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C4C80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53D87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5C2D3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D8EBC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1333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2E491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3C51A" w:rsidR="001835FB" w:rsidRPr="00DA1511" w:rsidRDefault="00841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F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6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0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D41F7" w:rsidR="001835FB" w:rsidRPr="00DA1511" w:rsidRDefault="00841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A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7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9A1FE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215E8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D760B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361F0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820A2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02A1F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909A7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8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F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6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1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8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C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4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477AE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30FE2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63261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31F00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488B4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7E45E" w:rsidR="009A6C64" w:rsidRPr="00730585" w:rsidRDefault="0084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3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0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5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7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9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D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0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6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C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