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57DBA" w:rsidR="0061148E" w:rsidRPr="000C582F" w:rsidRDefault="00564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7457E" w:rsidR="0061148E" w:rsidRPr="000C582F" w:rsidRDefault="00564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12600F" w:rsidR="00B87ED3" w:rsidRPr="000C582F" w:rsidRDefault="0056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F6BBD1" w:rsidR="00B87ED3" w:rsidRPr="000C582F" w:rsidRDefault="0056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79A9A" w:rsidR="00B87ED3" w:rsidRPr="000C582F" w:rsidRDefault="0056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86F9E9" w:rsidR="00B87ED3" w:rsidRPr="000C582F" w:rsidRDefault="0056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C74C0" w:rsidR="00B87ED3" w:rsidRPr="000C582F" w:rsidRDefault="0056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B119A" w:rsidR="00B87ED3" w:rsidRPr="000C582F" w:rsidRDefault="0056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7CFB0F" w:rsidR="00B87ED3" w:rsidRPr="000C582F" w:rsidRDefault="00564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1A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53F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494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34C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30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A00952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5A54F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2C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12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D3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93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0A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5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7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83751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C810F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9D276D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EBE408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ECEFA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815B26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4A2D1C" w:rsidR="00B87ED3" w:rsidRPr="000C582F" w:rsidRDefault="00564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ED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F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71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2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15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AC1D2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E63EC4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F022E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37FC48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39893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36DF26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E18AD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A4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29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7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1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BA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5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F6602E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AAD39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1A373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050C21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E6FDF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86C3B5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F3C08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48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42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87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F3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67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EC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32FED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816BA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1BE963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3B9DF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BD729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7ACD4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84B165" w:rsidR="00B87ED3" w:rsidRPr="000C582F" w:rsidRDefault="00564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26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C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53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E5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A3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DE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3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42C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