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F011" w:rsidR="0061148E" w:rsidRPr="000C582F" w:rsidRDefault="00BD5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E45B" w:rsidR="0061148E" w:rsidRPr="000C582F" w:rsidRDefault="00BD5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C2944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9E52E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76EE0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BD571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ACBF7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9FD2E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80883" w:rsidR="00B87ED3" w:rsidRPr="000C582F" w:rsidRDefault="00BD5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36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3D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82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BE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88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512C8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4D245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D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A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0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D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2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0FE6" w:rsidR="00B87ED3" w:rsidRPr="000C582F" w:rsidRDefault="00BD5C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4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9B499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F5959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5C002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09A65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4E0EA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3221C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EDC49" w:rsidR="00B87ED3" w:rsidRPr="000C582F" w:rsidRDefault="00BD5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0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D1A5E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2F8CA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05DA5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5AC8F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3D4C9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1F98D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0EC25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9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7DB8" w:rsidR="00B87ED3" w:rsidRPr="000C582F" w:rsidRDefault="00BD5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9EEEF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AD9EC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6FA96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90E94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6D570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CD5DB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6B09B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7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4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8E1B8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DD2A9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183CF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E5B98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30911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3C36A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E25F2" w:rsidR="00B87ED3" w:rsidRPr="000C582F" w:rsidRDefault="00BD5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3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C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C3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2022-10-19T21:02:00.0000000Z</dcterms:modified>
</coreProperties>
</file>