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6FD7" w:rsidR="0061148E" w:rsidRPr="00C61931" w:rsidRDefault="00FE01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05325" w:rsidR="0061148E" w:rsidRPr="00C61931" w:rsidRDefault="00FE01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9C4BE" w:rsidR="00B87ED3" w:rsidRPr="00944D28" w:rsidRDefault="00FE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079BF" w:rsidR="00B87ED3" w:rsidRPr="00944D28" w:rsidRDefault="00FE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C3EB1" w:rsidR="00B87ED3" w:rsidRPr="00944D28" w:rsidRDefault="00FE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B4968" w:rsidR="00B87ED3" w:rsidRPr="00944D28" w:rsidRDefault="00FE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F9301" w:rsidR="00B87ED3" w:rsidRPr="00944D28" w:rsidRDefault="00FE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30BB3" w:rsidR="00B87ED3" w:rsidRPr="00944D28" w:rsidRDefault="00FE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4D921" w:rsidR="00B87ED3" w:rsidRPr="00944D28" w:rsidRDefault="00FE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25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D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8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D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02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7E83C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540A0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C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D2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64C9A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2429C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DA64F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A100B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DCEB9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B5657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6772E" w:rsidR="00B87ED3" w:rsidRPr="00944D28" w:rsidRDefault="00FE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B9B9" w:rsidR="00B87ED3" w:rsidRPr="00944D28" w:rsidRDefault="00FE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E611" w:rsidR="00B87ED3" w:rsidRPr="00944D28" w:rsidRDefault="00FE0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A0D93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3876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18E1A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65DC3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ABD56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75199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1B650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2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09B68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CD885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6DA18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ACB3F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AD0FB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24DE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07C4F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C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6D5A5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AB87D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A4BF8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E07B4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95FD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9EFA8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B2AFF" w:rsidR="00B87ED3" w:rsidRPr="00944D28" w:rsidRDefault="00FE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D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